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9" w:rsidRPr="0052177F" w:rsidRDefault="00EA5EF9" w:rsidP="00EA5EF9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___физической культуре</w:t>
      </w:r>
      <w:r w:rsidRPr="0052177F">
        <w:rPr>
          <w:b/>
          <w:caps/>
          <w:sz w:val="24"/>
          <w:szCs w:val="24"/>
          <w:u w:val="single"/>
        </w:rPr>
        <w:t>______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EA5EF9" w:rsidRPr="00B05C64" w:rsidRDefault="00EA5EF9" w:rsidP="00EA5EF9">
      <w:pPr>
        <w:jc w:val="center"/>
        <w:rPr>
          <w:b/>
          <w:caps/>
          <w:sz w:val="24"/>
          <w:szCs w:val="24"/>
        </w:rPr>
      </w:pPr>
      <w:r w:rsidRPr="00A324EE">
        <w:rPr>
          <w:b/>
          <w:caps/>
          <w:sz w:val="24"/>
          <w:szCs w:val="24"/>
        </w:rPr>
        <w:t>__5</w:t>
      </w:r>
      <w:r>
        <w:rPr>
          <w:b/>
          <w:caps/>
          <w:sz w:val="24"/>
          <w:szCs w:val="24"/>
        </w:rPr>
        <w:t xml:space="preserve">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17DE" w:rsidRDefault="00EA5EF9" w:rsidP="00D52DC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ФЗ-1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AA7B8D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AA7B8D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ФЗ-3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AA7B8D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rPr>
                <w:b/>
                <w:sz w:val="32"/>
                <w:szCs w:val="32"/>
              </w:rPr>
            </w:pPr>
            <w:r w:rsidRPr="00DF7B10">
              <w:rPr>
                <w:b/>
                <w:sz w:val="32"/>
                <w:szCs w:val="32"/>
              </w:rPr>
              <w:t>победитель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EA5EF9" w:rsidRDefault="00EA5EF9" w:rsidP="00EA5EF9"/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Pr="0052177F" w:rsidRDefault="00EA5EF9" w:rsidP="00EA5EF9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lastRenderedPageBreak/>
        <w:t>Протокол кодирования ШКОЛЬНОГО этапа ВсОШ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___физической культуре</w:t>
      </w:r>
      <w:r w:rsidRPr="0052177F">
        <w:rPr>
          <w:b/>
          <w:caps/>
          <w:sz w:val="24"/>
          <w:szCs w:val="24"/>
          <w:u w:val="single"/>
        </w:rPr>
        <w:t>______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EA5EF9" w:rsidRPr="00B05C64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__6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17DE" w:rsidRDefault="00EA5EF9" w:rsidP="00D52DC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ФЗ-1</w:t>
            </w:r>
            <w:r>
              <w:rPr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4D09" w:rsidRDefault="00EA5EF9" w:rsidP="00D52DC4">
            <w:pPr>
              <w:rPr>
                <w:b/>
                <w:sz w:val="32"/>
                <w:szCs w:val="32"/>
              </w:rPr>
            </w:pPr>
            <w:r w:rsidRPr="003B4D09">
              <w:rPr>
                <w:b/>
                <w:sz w:val="32"/>
                <w:szCs w:val="32"/>
              </w:rPr>
              <w:t>победитель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призёр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Pr="0052177F" w:rsidRDefault="00EA5EF9" w:rsidP="00EA5EF9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lastRenderedPageBreak/>
        <w:t>Протокол кодирования ШКОЛЬНОГО этапа ВсОШ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___физической культуре</w:t>
      </w:r>
      <w:r w:rsidRPr="0052177F">
        <w:rPr>
          <w:b/>
          <w:caps/>
          <w:sz w:val="24"/>
          <w:szCs w:val="24"/>
          <w:u w:val="single"/>
        </w:rPr>
        <w:t>______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EA5EF9" w:rsidRPr="00B05C64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__7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17DE" w:rsidRDefault="00EA5EF9" w:rsidP="00D52DC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ФЗ-1</w:t>
            </w:r>
            <w:r>
              <w:rPr>
                <w:szCs w:val="28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4D09" w:rsidRDefault="00EA5EF9" w:rsidP="00D52D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4D09" w:rsidRDefault="00EA5EF9" w:rsidP="00D52DC4">
            <w:pPr>
              <w:jc w:val="center"/>
              <w:rPr>
                <w:sz w:val="32"/>
                <w:szCs w:val="32"/>
              </w:rPr>
            </w:pPr>
            <w:r w:rsidRPr="003B4D09">
              <w:rPr>
                <w:sz w:val="32"/>
                <w:szCs w:val="32"/>
              </w:rPr>
              <w:t>призёр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4D09" w:rsidRDefault="00EA5EF9" w:rsidP="00D52DC4">
            <w:pPr>
              <w:jc w:val="center"/>
              <w:rPr>
                <w:sz w:val="32"/>
                <w:szCs w:val="32"/>
              </w:rPr>
            </w:pPr>
            <w:r w:rsidRPr="003B4D09">
              <w:rPr>
                <w:sz w:val="32"/>
                <w:szCs w:val="32"/>
              </w:rPr>
              <w:t>участник</w:t>
            </w:r>
          </w:p>
        </w:tc>
      </w:tr>
    </w:tbl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Pr="0052177F" w:rsidRDefault="00EA5EF9" w:rsidP="00EA5EF9">
      <w:pPr>
        <w:jc w:val="center"/>
        <w:rPr>
          <w:b/>
          <w:caps/>
          <w:sz w:val="24"/>
          <w:szCs w:val="24"/>
          <w:u w:val="single"/>
        </w:rPr>
      </w:pP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___физической культуре</w:t>
      </w:r>
      <w:r w:rsidRPr="0052177F">
        <w:rPr>
          <w:b/>
          <w:caps/>
          <w:sz w:val="24"/>
          <w:szCs w:val="24"/>
          <w:u w:val="single"/>
        </w:rPr>
        <w:t>______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EA5EF9" w:rsidRPr="00B05C64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__8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17DE" w:rsidRDefault="00EA5EF9" w:rsidP="00D52DC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ФЗ-</w:t>
            </w:r>
            <w:r>
              <w:rPr>
                <w:szCs w:val="28"/>
              </w:rPr>
              <w:t>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E146AA" w:rsidRDefault="00EA5EF9" w:rsidP="00D52DC4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E146AA" w:rsidRDefault="00EA5EF9" w:rsidP="00D52DC4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E146AA" w:rsidRDefault="00EA5EF9" w:rsidP="00D52DC4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призёр</w:t>
            </w:r>
          </w:p>
        </w:tc>
      </w:tr>
    </w:tbl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Pr="0052177F" w:rsidRDefault="00EA5EF9" w:rsidP="00EA5EF9">
      <w:pPr>
        <w:rPr>
          <w:b/>
          <w:caps/>
          <w:sz w:val="24"/>
          <w:szCs w:val="24"/>
          <w:u w:val="single"/>
        </w:rPr>
      </w:pPr>
      <w:r>
        <w:t xml:space="preserve">                       </w:t>
      </w: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___физической культуре</w:t>
      </w:r>
      <w:r w:rsidRPr="0052177F">
        <w:rPr>
          <w:b/>
          <w:caps/>
          <w:sz w:val="24"/>
          <w:szCs w:val="24"/>
          <w:u w:val="single"/>
        </w:rPr>
        <w:t>______</w:t>
      </w:r>
    </w:p>
    <w:p w:rsidR="00EA5EF9" w:rsidRPr="0052177F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EA5EF9" w:rsidRPr="00B05C64" w:rsidRDefault="00EA5EF9" w:rsidP="00EA5EF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__9  класс</w:t>
      </w:r>
    </w:p>
    <w:tbl>
      <w:tblPr>
        <w:tblW w:w="7533" w:type="dxa"/>
        <w:jc w:val="center"/>
        <w:tblInd w:w="-176" w:type="dxa"/>
        <w:tblLayout w:type="fixed"/>
        <w:tblLook w:val="0000"/>
      </w:tblPr>
      <w:tblGrid>
        <w:gridCol w:w="777"/>
        <w:gridCol w:w="2410"/>
        <w:gridCol w:w="1117"/>
        <w:gridCol w:w="1270"/>
        <w:gridCol w:w="1959"/>
      </w:tblGrid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DF7B10">
              <w:rPr>
                <w:b/>
                <w:szCs w:val="28"/>
              </w:rPr>
              <w:t>п</w:t>
            </w:r>
            <w:proofErr w:type="spellEnd"/>
            <w:proofErr w:type="gramEnd"/>
            <w:r w:rsidRPr="00DF7B10">
              <w:rPr>
                <w:b/>
                <w:szCs w:val="28"/>
              </w:rPr>
              <w:t>/</w:t>
            </w:r>
            <w:proofErr w:type="spellStart"/>
            <w:r w:rsidRPr="00DF7B10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3B17DE" w:rsidRDefault="00EA5EF9" w:rsidP="00D52DC4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ФЗ-</w:t>
            </w:r>
            <w:r>
              <w:rPr>
                <w:szCs w:val="28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E146AA" w:rsidRDefault="00EA5EF9" w:rsidP="00D52DC4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E146AA" w:rsidRDefault="00EA5EF9" w:rsidP="00D52D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EA5EF9" w:rsidRPr="003B17DE" w:rsidTr="00EA5EF9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EA5EF9" w:rsidRPr="00DF7B10" w:rsidRDefault="00EA5EF9" w:rsidP="00D52DC4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Pr="00DF7B10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ФЗ-24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9" w:rsidRDefault="00EA5EF9" w:rsidP="00D5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9" w:rsidRPr="00E146AA" w:rsidRDefault="00EA5EF9" w:rsidP="00D52D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EA5EF9" w:rsidRDefault="00EA5EF9" w:rsidP="00EA5EF9">
      <w:pPr>
        <w:jc w:val="center"/>
      </w:pPr>
    </w:p>
    <w:p w:rsidR="00EA5EF9" w:rsidRDefault="00EA5EF9" w:rsidP="00EA5EF9">
      <w:pPr>
        <w:jc w:val="center"/>
      </w:pPr>
    </w:p>
    <w:p w:rsidR="00EA5EF9" w:rsidRPr="004A0C2C" w:rsidRDefault="00EA5EF9" w:rsidP="00EA5EF9">
      <w:pPr>
        <w:jc w:val="center"/>
      </w:pPr>
    </w:p>
    <w:p w:rsidR="00000000" w:rsidRDefault="00EA5EF9"/>
    <w:sectPr w:rsidR="00000000">
      <w:pgSz w:w="11906" w:h="16838"/>
      <w:pgMar w:top="567" w:right="851" w:bottom="426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EF9"/>
    <w:rsid w:val="00EA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F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2018-10-25T08:09:00Z</dcterms:created>
  <dcterms:modified xsi:type="dcterms:W3CDTF">2018-10-25T08:10:00Z</dcterms:modified>
</cp:coreProperties>
</file>